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E1" w:rsidRDefault="002E4C8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Informacija apie 2020</w:t>
      </w:r>
      <w:r w:rsidR="004B0886" w:rsidRPr="004B0886">
        <w:rPr>
          <w:b/>
          <w:sz w:val="24"/>
          <w:szCs w:val="24"/>
        </w:rPr>
        <w:t xml:space="preserve"> metais įvykdytus vadovėlių ir mokymo priemonių pirkimą.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524"/>
      </w:tblGrid>
      <w:tr w:rsidR="004B0886" w:rsidTr="004B0886">
        <w:tc>
          <w:tcPr>
            <w:tcW w:w="959" w:type="dxa"/>
          </w:tcPr>
          <w:p w:rsidR="004B0886" w:rsidRPr="004B0886" w:rsidRDefault="004B0886" w:rsidP="004B0886">
            <w:pPr>
              <w:jc w:val="center"/>
              <w:rPr>
                <w:sz w:val="24"/>
                <w:szCs w:val="24"/>
              </w:rPr>
            </w:pPr>
            <w:proofErr w:type="spellStart"/>
            <w:r w:rsidRPr="004B0886">
              <w:rPr>
                <w:sz w:val="24"/>
                <w:szCs w:val="24"/>
              </w:rPr>
              <w:t>Eil</w:t>
            </w:r>
            <w:proofErr w:type="spellEnd"/>
            <w:r w:rsidRPr="004B0886">
              <w:rPr>
                <w:sz w:val="24"/>
                <w:szCs w:val="24"/>
              </w:rPr>
              <w:t>.</w:t>
            </w:r>
          </w:p>
          <w:p w:rsidR="004B0886" w:rsidRPr="004B0886" w:rsidRDefault="004B0886" w:rsidP="004B0886">
            <w:pPr>
              <w:jc w:val="center"/>
              <w:rPr>
                <w:sz w:val="24"/>
                <w:szCs w:val="24"/>
              </w:rPr>
            </w:pPr>
            <w:proofErr w:type="spellStart"/>
            <w:r w:rsidRPr="004B0886">
              <w:rPr>
                <w:sz w:val="24"/>
                <w:szCs w:val="24"/>
              </w:rPr>
              <w:t>Nr</w:t>
            </w:r>
            <w:proofErr w:type="spellEnd"/>
            <w:r w:rsidRPr="004B0886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4B0886" w:rsidRPr="004B0886" w:rsidRDefault="004B0886" w:rsidP="004B0886">
            <w:pPr>
              <w:jc w:val="center"/>
              <w:rPr>
                <w:sz w:val="24"/>
                <w:szCs w:val="24"/>
              </w:rPr>
            </w:pPr>
            <w:r w:rsidRPr="004B0886">
              <w:rPr>
                <w:sz w:val="24"/>
                <w:szCs w:val="24"/>
              </w:rPr>
              <w:t>Pavadinimas</w:t>
            </w:r>
          </w:p>
        </w:tc>
        <w:tc>
          <w:tcPr>
            <w:tcW w:w="1524" w:type="dxa"/>
          </w:tcPr>
          <w:p w:rsidR="004B0886" w:rsidRPr="004B0886" w:rsidRDefault="004B0886" w:rsidP="004B0886">
            <w:pPr>
              <w:jc w:val="center"/>
              <w:rPr>
                <w:sz w:val="24"/>
                <w:szCs w:val="24"/>
              </w:rPr>
            </w:pPr>
            <w:r w:rsidRPr="004B0886">
              <w:rPr>
                <w:sz w:val="24"/>
                <w:szCs w:val="24"/>
              </w:rPr>
              <w:t>Kiekis</w:t>
            </w:r>
          </w:p>
          <w:p w:rsidR="004B0886" w:rsidRPr="004B0886" w:rsidRDefault="004B0886" w:rsidP="004B0886">
            <w:pPr>
              <w:jc w:val="center"/>
              <w:rPr>
                <w:sz w:val="24"/>
                <w:szCs w:val="24"/>
              </w:rPr>
            </w:pPr>
            <w:proofErr w:type="spellStart"/>
            <w:r w:rsidRPr="004B0886">
              <w:rPr>
                <w:sz w:val="24"/>
                <w:szCs w:val="24"/>
              </w:rPr>
              <w:t>vnt</w:t>
            </w:r>
            <w:proofErr w:type="spellEnd"/>
            <w:r w:rsidRPr="004B0886">
              <w:rPr>
                <w:sz w:val="24"/>
                <w:szCs w:val="24"/>
              </w:rPr>
              <w:t>.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4B0886" w:rsidP="005B5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B0886" w:rsidRPr="00D14308" w:rsidRDefault="005B58E6">
            <w:pPr>
              <w:rPr>
                <w:b/>
                <w:i/>
                <w:sz w:val="24"/>
                <w:szCs w:val="24"/>
              </w:rPr>
            </w:pPr>
            <w:r w:rsidRPr="00D14308">
              <w:rPr>
                <w:b/>
                <w:i/>
                <w:sz w:val="24"/>
                <w:szCs w:val="24"/>
              </w:rPr>
              <w:t>Mokymosi lėšos</w:t>
            </w:r>
          </w:p>
        </w:tc>
        <w:tc>
          <w:tcPr>
            <w:tcW w:w="1524" w:type="dxa"/>
          </w:tcPr>
          <w:p w:rsidR="004B0886" w:rsidRPr="004B0886" w:rsidRDefault="004B0886" w:rsidP="005B58E6">
            <w:pPr>
              <w:jc w:val="center"/>
              <w:rPr>
                <w:sz w:val="24"/>
                <w:szCs w:val="24"/>
              </w:rPr>
            </w:pPr>
          </w:p>
        </w:tc>
      </w:tr>
      <w:tr w:rsidR="004B0886" w:rsidTr="004B0886">
        <w:tc>
          <w:tcPr>
            <w:tcW w:w="959" w:type="dxa"/>
          </w:tcPr>
          <w:p w:rsidR="004B0886" w:rsidRPr="004B0886" w:rsidRDefault="005B58E6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4B0886" w:rsidRPr="004B0886" w:rsidRDefault="00CF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Judantis tiltelis ‚Žaltys‘</w:t>
            </w:r>
          </w:p>
        </w:tc>
        <w:tc>
          <w:tcPr>
            <w:tcW w:w="1524" w:type="dxa"/>
          </w:tcPr>
          <w:p w:rsidR="004B0886" w:rsidRPr="004B0886" w:rsidRDefault="00CF01B0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5B58E6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4B0886" w:rsidRPr="004B0886" w:rsidRDefault="00CF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Kalnelis 0,60 cm aukščio</w:t>
            </w:r>
          </w:p>
        </w:tc>
        <w:tc>
          <w:tcPr>
            <w:tcW w:w="1524" w:type="dxa"/>
          </w:tcPr>
          <w:p w:rsidR="004B0886" w:rsidRPr="004B0886" w:rsidRDefault="00CF01B0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E719B3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4B0886" w:rsidRPr="004B0886" w:rsidRDefault="00CF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Sūpuoklės dvivietės ‚Nida‘</w:t>
            </w:r>
          </w:p>
        </w:tc>
        <w:tc>
          <w:tcPr>
            <w:tcW w:w="1524" w:type="dxa"/>
          </w:tcPr>
          <w:p w:rsidR="004B0886" w:rsidRPr="004B0886" w:rsidRDefault="00CF01B0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E719B3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4B0886" w:rsidRPr="004B0886" w:rsidRDefault="00CF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Sūpuoklės ‚</w:t>
            </w:r>
            <w:proofErr w:type="spellStart"/>
            <w:r>
              <w:rPr>
                <w:sz w:val="24"/>
                <w:szCs w:val="24"/>
              </w:rPr>
              <w:t>Temidė</w:t>
            </w:r>
            <w:proofErr w:type="spellEnd"/>
            <w:r>
              <w:rPr>
                <w:sz w:val="24"/>
                <w:szCs w:val="24"/>
              </w:rPr>
              <w:t xml:space="preserve"> 2016‘</w:t>
            </w:r>
          </w:p>
        </w:tc>
        <w:tc>
          <w:tcPr>
            <w:tcW w:w="1524" w:type="dxa"/>
          </w:tcPr>
          <w:p w:rsidR="004B0886" w:rsidRPr="004B0886" w:rsidRDefault="00CF01B0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E719B3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4B0886" w:rsidRPr="004B0886" w:rsidRDefault="00CF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Sūpuoklės balansinės </w:t>
            </w:r>
          </w:p>
        </w:tc>
        <w:tc>
          <w:tcPr>
            <w:tcW w:w="1524" w:type="dxa"/>
          </w:tcPr>
          <w:p w:rsidR="004B0886" w:rsidRPr="004B0886" w:rsidRDefault="00CF01B0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E719B3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4B0886" w:rsidRPr="004B0886" w:rsidRDefault="00CF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Sūpuoklės ‚Preila‘</w:t>
            </w:r>
          </w:p>
        </w:tc>
        <w:tc>
          <w:tcPr>
            <w:tcW w:w="1524" w:type="dxa"/>
          </w:tcPr>
          <w:p w:rsidR="004B0886" w:rsidRPr="004B0886" w:rsidRDefault="00CF01B0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E719B3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4B0886" w:rsidRPr="004B0886" w:rsidRDefault="00E84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Knygelė „Vaikų rankdarbiai“</w:t>
            </w:r>
          </w:p>
        </w:tc>
        <w:tc>
          <w:tcPr>
            <w:tcW w:w="1524" w:type="dxa"/>
          </w:tcPr>
          <w:p w:rsidR="004B0886" w:rsidRPr="004B0886" w:rsidRDefault="00E8443E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E719B3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4B0886" w:rsidRPr="004B0886" w:rsidRDefault="00E84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Knygelė „Pabėk nuo vištos“</w:t>
            </w:r>
          </w:p>
        </w:tc>
        <w:tc>
          <w:tcPr>
            <w:tcW w:w="1524" w:type="dxa"/>
          </w:tcPr>
          <w:p w:rsidR="004B0886" w:rsidRPr="004B0886" w:rsidRDefault="00E8443E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E719B3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4B0886" w:rsidRPr="004B0886" w:rsidRDefault="003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Knygelė „Mano vaikas pradeda lankyti darželį“</w:t>
            </w:r>
          </w:p>
        </w:tc>
        <w:tc>
          <w:tcPr>
            <w:tcW w:w="1524" w:type="dxa"/>
          </w:tcPr>
          <w:p w:rsidR="004B0886" w:rsidRPr="004B0886" w:rsidRDefault="0030738C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E719B3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4B0886" w:rsidRPr="004B0886" w:rsidRDefault="003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Knyga „Popieriniai žaislai“</w:t>
            </w:r>
          </w:p>
        </w:tc>
        <w:tc>
          <w:tcPr>
            <w:tcW w:w="1524" w:type="dxa"/>
          </w:tcPr>
          <w:p w:rsidR="004B0886" w:rsidRPr="004B0886" w:rsidRDefault="0030738C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E719B3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4B0886" w:rsidRPr="004B0886" w:rsidRDefault="003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Knyga „Gražiausios pasakos“</w:t>
            </w:r>
          </w:p>
        </w:tc>
        <w:tc>
          <w:tcPr>
            <w:tcW w:w="1524" w:type="dxa"/>
          </w:tcPr>
          <w:p w:rsidR="004B0886" w:rsidRPr="004B0886" w:rsidRDefault="0030738C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E719B3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4B0886" w:rsidRPr="004B0886" w:rsidRDefault="003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Knyga „Žvėreliai mokosi dūkti“</w:t>
            </w:r>
          </w:p>
        </w:tc>
        <w:tc>
          <w:tcPr>
            <w:tcW w:w="1524" w:type="dxa"/>
          </w:tcPr>
          <w:p w:rsidR="004B0886" w:rsidRPr="004B0886" w:rsidRDefault="0030738C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E719B3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4B0886" w:rsidRPr="004B0886" w:rsidRDefault="003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Knygelė „Pavadink ir nuspalvink“</w:t>
            </w:r>
          </w:p>
        </w:tc>
        <w:tc>
          <w:tcPr>
            <w:tcW w:w="1524" w:type="dxa"/>
          </w:tcPr>
          <w:p w:rsidR="004B0886" w:rsidRPr="004B0886" w:rsidRDefault="0030738C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E719B3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4B0886" w:rsidRPr="004B0886" w:rsidRDefault="003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Knyga „Garsų tarimo mokymas“</w:t>
            </w:r>
          </w:p>
        </w:tc>
        <w:tc>
          <w:tcPr>
            <w:tcW w:w="1524" w:type="dxa"/>
          </w:tcPr>
          <w:p w:rsidR="004B0886" w:rsidRPr="004B0886" w:rsidRDefault="0030738C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E719B3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4B0886" w:rsidRPr="004B0886" w:rsidRDefault="003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Knygelė „Mažoji abėcėlė“</w:t>
            </w:r>
          </w:p>
        </w:tc>
        <w:tc>
          <w:tcPr>
            <w:tcW w:w="1524" w:type="dxa"/>
          </w:tcPr>
          <w:p w:rsidR="004B0886" w:rsidRPr="004B0886" w:rsidRDefault="0030738C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AD44D4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4B0886" w:rsidRPr="004B0886" w:rsidRDefault="003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Knyga „Vakaro pasakos“</w:t>
            </w:r>
          </w:p>
        </w:tc>
        <w:tc>
          <w:tcPr>
            <w:tcW w:w="1524" w:type="dxa"/>
          </w:tcPr>
          <w:p w:rsidR="004B0886" w:rsidRPr="004B0886" w:rsidRDefault="0030738C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AD44D4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4B0886" w:rsidRPr="004B0886" w:rsidRDefault="003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Gražiausios lietuviškos pasakos</w:t>
            </w:r>
          </w:p>
        </w:tc>
        <w:tc>
          <w:tcPr>
            <w:tcW w:w="1524" w:type="dxa"/>
          </w:tcPr>
          <w:p w:rsidR="004B0886" w:rsidRPr="004B0886" w:rsidRDefault="0030738C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AD44D4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4B0886" w:rsidRPr="004B0886" w:rsidRDefault="003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Knyga „101 būdas ką veikti“</w:t>
            </w:r>
          </w:p>
        </w:tc>
        <w:tc>
          <w:tcPr>
            <w:tcW w:w="1524" w:type="dxa"/>
          </w:tcPr>
          <w:p w:rsidR="004B0886" w:rsidRPr="004B0886" w:rsidRDefault="0030738C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AD44D4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4B0886" w:rsidRPr="004B0886" w:rsidRDefault="003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Knyga „Boružė Liputė šypsosi“</w:t>
            </w:r>
          </w:p>
        </w:tc>
        <w:tc>
          <w:tcPr>
            <w:tcW w:w="1524" w:type="dxa"/>
          </w:tcPr>
          <w:p w:rsidR="004B0886" w:rsidRPr="004B0886" w:rsidRDefault="0030738C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AD44D4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4B0886" w:rsidRPr="004B0886" w:rsidRDefault="003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Knyga P.Mašiotas, Pasakos</w:t>
            </w:r>
          </w:p>
        </w:tc>
        <w:tc>
          <w:tcPr>
            <w:tcW w:w="1524" w:type="dxa"/>
          </w:tcPr>
          <w:p w:rsidR="004B0886" w:rsidRPr="004B0886" w:rsidRDefault="0030738C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AD44D4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4B0886" w:rsidRPr="004B0886" w:rsidRDefault="003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Knyga „Debesų pataluos“</w:t>
            </w:r>
          </w:p>
        </w:tc>
        <w:tc>
          <w:tcPr>
            <w:tcW w:w="1524" w:type="dxa"/>
          </w:tcPr>
          <w:p w:rsidR="004B0886" w:rsidRPr="004B0886" w:rsidRDefault="0030738C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AD44D4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4B0886" w:rsidRPr="004B0886" w:rsidRDefault="0099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Knyga „Lietuviškų pasakų skrynelė“</w:t>
            </w:r>
          </w:p>
        </w:tc>
        <w:tc>
          <w:tcPr>
            <w:tcW w:w="1524" w:type="dxa"/>
          </w:tcPr>
          <w:p w:rsidR="004B0886" w:rsidRPr="004B0886" w:rsidRDefault="00997339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AD44D4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:rsidR="004B0886" w:rsidRPr="004B0886" w:rsidRDefault="0099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Smagios užduotys vaikams</w:t>
            </w:r>
          </w:p>
        </w:tc>
        <w:tc>
          <w:tcPr>
            <w:tcW w:w="1524" w:type="dxa"/>
          </w:tcPr>
          <w:p w:rsidR="004B0886" w:rsidRPr="004B0886" w:rsidRDefault="00997339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AD44D4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:rsidR="004B0886" w:rsidRPr="004B0886" w:rsidRDefault="007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pasakų diskas „Kas namelio širdyje“</w:t>
            </w:r>
          </w:p>
        </w:tc>
        <w:tc>
          <w:tcPr>
            <w:tcW w:w="1524" w:type="dxa"/>
          </w:tcPr>
          <w:p w:rsidR="004B0886" w:rsidRPr="004B0886" w:rsidRDefault="0078289A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AD44D4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:rsidR="004B0886" w:rsidRPr="004B0886" w:rsidRDefault="007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pasakų diskas „Per pasakų dangų“</w:t>
            </w:r>
          </w:p>
        </w:tc>
        <w:tc>
          <w:tcPr>
            <w:tcW w:w="1524" w:type="dxa"/>
          </w:tcPr>
          <w:p w:rsidR="004B0886" w:rsidRPr="004B0886" w:rsidRDefault="0078289A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AD44D4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:rsidR="004B0886" w:rsidRPr="004B0886" w:rsidRDefault="007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pasakų diskas „Ištiesk ranką pasakai“</w:t>
            </w:r>
          </w:p>
        </w:tc>
        <w:tc>
          <w:tcPr>
            <w:tcW w:w="1524" w:type="dxa"/>
          </w:tcPr>
          <w:p w:rsidR="004B0886" w:rsidRPr="004B0886" w:rsidRDefault="0078289A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E06B72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:rsidR="004B0886" w:rsidRPr="004B0886" w:rsidRDefault="007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pasakų diskas „Į pasakų slėnį“</w:t>
            </w:r>
          </w:p>
        </w:tc>
        <w:tc>
          <w:tcPr>
            <w:tcW w:w="1524" w:type="dxa"/>
          </w:tcPr>
          <w:p w:rsidR="004B0886" w:rsidRPr="004B0886" w:rsidRDefault="0078289A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0886" w:rsidTr="004B0886">
        <w:tc>
          <w:tcPr>
            <w:tcW w:w="959" w:type="dxa"/>
          </w:tcPr>
          <w:p w:rsidR="004B0886" w:rsidRPr="004B0886" w:rsidRDefault="00E06B72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:rsidR="004B0886" w:rsidRPr="004B0886" w:rsidRDefault="007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Žaidimas „Kas pasislėpė“</w:t>
            </w:r>
          </w:p>
        </w:tc>
        <w:tc>
          <w:tcPr>
            <w:tcW w:w="1524" w:type="dxa"/>
          </w:tcPr>
          <w:p w:rsidR="004B0886" w:rsidRPr="004B0886" w:rsidRDefault="0078289A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44D4" w:rsidTr="004B0886">
        <w:tc>
          <w:tcPr>
            <w:tcW w:w="959" w:type="dxa"/>
          </w:tcPr>
          <w:p w:rsidR="00AD44D4" w:rsidRPr="004B0886" w:rsidRDefault="00E06B72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AD44D4" w:rsidRPr="004B0886" w:rsidRDefault="007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Garsų tarimo įtvirtinimas</w:t>
            </w:r>
          </w:p>
        </w:tc>
        <w:tc>
          <w:tcPr>
            <w:tcW w:w="1524" w:type="dxa"/>
          </w:tcPr>
          <w:p w:rsidR="00AD44D4" w:rsidRPr="004B0886" w:rsidRDefault="0078289A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44D4" w:rsidTr="004B0886">
        <w:tc>
          <w:tcPr>
            <w:tcW w:w="959" w:type="dxa"/>
          </w:tcPr>
          <w:p w:rsidR="00AD44D4" w:rsidRPr="004B0886" w:rsidRDefault="00E06B72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AD44D4" w:rsidRPr="004B0886" w:rsidRDefault="007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Žaidimas „Pirkinių krepšelis“</w:t>
            </w:r>
          </w:p>
        </w:tc>
        <w:tc>
          <w:tcPr>
            <w:tcW w:w="1524" w:type="dxa"/>
          </w:tcPr>
          <w:p w:rsidR="00AD44D4" w:rsidRPr="004B0886" w:rsidRDefault="0078289A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44D4" w:rsidTr="004B0886">
        <w:tc>
          <w:tcPr>
            <w:tcW w:w="959" w:type="dxa"/>
          </w:tcPr>
          <w:p w:rsidR="00AD44D4" w:rsidRPr="004B0886" w:rsidRDefault="00E06B72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AD44D4" w:rsidRPr="004B0886" w:rsidRDefault="007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Žaidimas. IŠGIRSK, IŠTARK, SURASK</w:t>
            </w:r>
          </w:p>
        </w:tc>
        <w:tc>
          <w:tcPr>
            <w:tcW w:w="1524" w:type="dxa"/>
          </w:tcPr>
          <w:p w:rsidR="00AD44D4" w:rsidRPr="004B0886" w:rsidRDefault="0078289A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44D4" w:rsidTr="004B0886">
        <w:tc>
          <w:tcPr>
            <w:tcW w:w="959" w:type="dxa"/>
          </w:tcPr>
          <w:p w:rsidR="00AD44D4" w:rsidRPr="004B0886" w:rsidRDefault="00490857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AD44D4" w:rsidRPr="004B0886" w:rsidRDefault="007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 namai. Ugdomasis loto žaidimas</w:t>
            </w:r>
          </w:p>
        </w:tc>
        <w:tc>
          <w:tcPr>
            <w:tcW w:w="1524" w:type="dxa"/>
          </w:tcPr>
          <w:p w:rsidR="00AD44D4" w:rsidRPr="004B0886" w:rsidRDefault="0078289A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44D4" w:rsidTr="004B0886">
        <w:tc>
          <w:tcPr>
            <w:tcW w:w="959" w:type="dxa"/>
          </w:tcPr>
          <w:p w:rsidR="00AD44D4" w:rsidRPr="004B0886" w:rsidRDefault="00490857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AD44D4" w:rsidRPr="004B0886" w:rsidRDefault="007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Žaidimas. MEŠKERIOTOJAS IR ŽUVELĖ“</w:t>
            </w:r>
          </w:p>
        </w:tc>
        <w:tc>
          <w:tcPr>
            <w:tcW w:w="1524" w:type="dxa"/>
          </w:tcPr>
          <w:p w:rsidR="00AD44D4" w:rsidRPr="004B0886" w:rsidRDefault="0078289A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44D4" w:rsidTr="004B0886">
        <w:tc>
          <w:tcPr>
            <w:tcW w:w="959" w:type="dxa"/>
          </w:tcPr>
          <w:p w:rsidR="00AD44D4" w:rsidRPr="004B0886" w:rsidRDefault="00490857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AD44D4" w:rsidRPr="004B0886" w:rsidRDefault="007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Tariu, einu rodyklių taku (L)</w:t>
            </w:r>
          </w:p>
        </w:tc>
        <w:tc>
          <w:tcPr>
            <w:tcW w:w="1524" w:type="dxa"/>
          </w:tcPr>
          <w:p w:rsidR="00AD44D4" w:rsidRPr="004B0886" w:rsidRDefault="0078289A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44D4" w:rsidTr="004B0886">
        <w:tc>
          <w:tcPr>
            <w:tcW w:w="959" w:type="dxa"/>
          </w:tcPr>
          <w:p w:rsidR="00AD44D4" w:rsidRPr="004B0886" w:rsidRDefault="00490857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7371" w:type="dxa"/>
          </w:tcPr>
          <w:p w:rsidR="00AD44D4" w:rsidRPr="004B0886" w:rsidRDefault="007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Žaidimas stalo 13 </w:t>
            </w:r>
            <w:proofErr w:type="spellStart"/>
            <w:r>
              <w:rPr>
                <w:sz w:val="24"/>
                <w:szCs w:val="24"/>
              </w:rPr>
              <w:t>bingo</w:t>
            </w:r>
            <w:proofErr w:type="spellEnd"/>
          </w:p>
        </w:tc>
        <w:tc>
          <w:tcPr>
            <w:tcW w:w="1524" w:type="dxa"/>
          </w:tcPr>
          <w:p w:rsidR="00AD44D4" w:rsidRPr="004B0886" w:rsidRDefault="0078289A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44D4" w:rsidTr="004B0886">
        <w:tc>
          <w:tcPr>
            <w:tcW w:w="959" w:type="dxa"/>
          </w:tcPr>
          <w:p w:rsidR="00AD44D4" w:rsidRPr="004B0886" w:rsidRDefault="00490857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7371" w:type="dxa"/>
          </w:tcPr>
          <w:p w:rsidR="00AD44D4" w:rsidRPr="004B0886" w:rsidRDefault="007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Žaidimas stalo 18 </w:t>
            </w:r>
            <w:proofErr w:type="spellStart"/>
            <w:r>
              <w:rPr>
                <w:sz w:val="24"/>
                <w:szCs w:val="24"/>
              </w:rPr>
              <w:t>bingo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24" w:type="dxa"/>
          </w:tcPr>
          <w:p w:rsidR="00AD44D4" w:rsidRPr="004B0886" w:rsidRDefault="0078289A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44D4" w:rsidTr="004B0886">
        <w:tc>
          <w:tcPr>
            <w:tcW w:w="959" w:type="dxa"/>
          </w:tcPr>
          <w:p w:rsidR="00AD44D4" w:rsidRPr="004B0886" w:rsidRDefault="00490857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7371" w:type="dxa"/>
          </w:tcPr>
          <w:p w:rsidR="00AD44D4" w:rsidRPr="004B0886" w:rsidRDefault="007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Žaidimas stalo 19 </w:t>
            </w:r>
            <w:proofErr w:type="spellStart"/>
            <w:r>
              <w:rPr>
                <w:sz w:val="24"/>
                <w:szCs w:val="24"/>
              </w:rPr>
              <w:t>bingo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24" w:type="dxa"/>
          </w:tcPr>
          <w:p w:rsidR="00AD44D4" w:rsidRPr="004B0886" w:rsidRDefault="0078289A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44D4" w:rsidTr="004B0886">
        <w:tc>
          <w:tcPr>
            <w:tcW w:w="959" w:type="dxa"/>
          </w:tcPr>
          <w:p w:rsidR="00AD44D4" w:rsidRPr="004B0886" w:rsidRDefault="00490857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7371" w:type="dxa"/>
          </w:tcPr>
          <w:p w:rsidR="00AD44D4" w:rsidRPr="004B0886" w:rsidRDefault="007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Žaidimas stalo 24 </w:t>
            </w:r>
            <w:proofErr w:type="spellStart"/>
            <w:r>
              <w:rPr>
                <w:sz w:val="24"/>
                <w:szCs w:val="24"/>
              </w:rPr>
              <w:t>bingo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24" w:type="dxa"/>
          </w:tcPr>
          <w:p w:rsidR="00AD44D4" w:rsidRPr="004B0886" w:rsidRDefault="0078289A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44D4" w:rsidTr="004B0886">
        <w:tc>
          <w:tcPr>
            <w:tcW w:w="959" w:type="dxa"/>
          </w:tcPr>
          <w:p w:rsidR="00AD44D4" w:rsidRPr="004B0886" w:rsidRDefault="00490857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7371" w:type="dxa"/>
          </w:tcPr>
          <w:p w:rsidR="00AD44D4" w:rsidRPr="004B0886" w:rsidRDefault="007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Žaidimas stalo 25 </w:t>
            </w:r>
            <w:proofErr w:type="spellStart"/>
            <w:r>
              <w:rPr>
                <w:sz w:val="24"/>
                <w:szCs w:val="24"/>
              </w:rPr>
              <w:t>bingo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24" w:type="dxa"/>
          </w:tcPr>
          <w:p w:rsidR="00AD44D4" w:rsidRPr="004B0886" w:rsidRDefault="0078289A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44D4" w:rsidTr="004B0886">
        <w:tc>
          <w:tcPr>
            <w:tcW w:w="959" w:type="dxa"/>
          </w:tcPr>
          <w:p w:rsidR="00AD44D4" w:rsidRPr="004B0886" w:rsidRDefault="00490857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7371" w:type="dxa"/>
          </w:tcPr>
          <w:p w:rsidR="00AD44D4" w:rsidRPr="004B0886" w:rsidRDefault="0051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Mokomosios kortelės (i ir r, c, čir z, ž, s ir š k ir g, p, b ir t, d garsai)</w:t>
            </w:r>
          </w:p>
        </w:tc>
        <w:tc>
          <w:tcPr>
            <w:tcW w:w="1524" w:type="dxa"/>
          </w:tcPr>
          <w:p w:rsidR="00AD44D4" w:rsidRPr="004B0886" w:rsidRDefault="00512D91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44D4" w:rsidTr="004B0886">
        <w:tc>
          <w:tcPr>
            <w:tcW w:w="959" w:type="dxa"/>
          </w:tcPr>
          <w:p w:rsidR="00AD44D4" w:rsidRPr="004B0886" w:rsidRDefault="00490857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7371" w:type="dxa"/>
          </w:tcPr>
          <w:p w:rsidR="00AD44D4" w:rsidRPr="004B0886" w:rsidRDefault="0051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LOGICO lentelė</w:t>
            </w:r>
          </w:p>
        </w:tc>
        <w:tc>
          <w:tcPr>
            <w:tcW w:w="1524" w:type="dxa"/>
          </w:tcPr>
          <w:p w:rsidR="00AD44D4" w:rsidRPr="004B0886" w:rsidRDefault="00512D91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0857" w:rsidTr="004B0886">
        <w:tc>
          <w:tcPr>
            <w:tcW w:w="959" w:type="dxa"/>
          </w:tcPr>
          <w:p w:rsidR="00490857" w:rsidRPr="004B0886" w:rsidRDefault="00490857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7371" w:type="dxa"/>
          </w:tcPr>
          <w:p w:rsidR="00490857" w:rsidRPr="004B0886" w:rsidRDefault="0051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LOGICO PRIMO. Lavinu dėmesį</w:t>
            </w:r>
          </w:p>
        </w:tc>
        <w:tc>
          <w:tcPr>
            <w:tcW w:w="1524" w:type="dxa"/>
          </w:tcPr>
          <w:p w:rsidR="00490857" w:rsidRPr="004B0886" w:rsidRDefault="00512D91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0857" w:rsidTr="004B0886">
        <w:tc>
          <w:tcPr>
            <w:tcW w:w="959" w:type="dxa"/>
          </w:tcPr>
          <w:p w:rsidR="00490857" w:rsidRPr="004B0886" w:rsidRDefault="00490857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7371" w:type="dxa"/>
          </w:tcPr>
          <w:p w:rsidR="00490857" w:rsidRPr="004B0886" w:rsidRDefault="0051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LOGICO PRIMO. Mokausi skaičiuoti nuo 1 iki 12</w:t>
            </w:r>
          </w:p>
        </w:tc>
        <w:tc>
          <w:tcPr>
            <w:tcW w:w="1524" w:type="dxa"/>
          </w:tcPr>
          <w:p w:rsidR="00490857" w:rsidRPr="004B0886" w:rsidRDefault="00512D91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0857" w:rsidTr="004B0886">
        <w:tc>
          <w:tcPr>
            <w:tcW w:w="959" w:type="dxa"/>
          </w:tcPr>
          <w:p w:rsidR="00490857" w:rsidRPr="004B0886" w:rsidRDefault="00490857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7371" w:type="dxa"/>
          </w:tcPr>
          <w:p w:rsidR="00490857" w:rsidRPr="004B0886" w:rsidRDefault="0051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LOGICO PRIMO. Vaikų darželyje</w:t>
            </w:r>
          </w:p>
        </w:tc>
        <w:tc>
          <w:tcPr>
            <w:tcW w:w="1524" w:type="dxa"/>
          </w:tcPr>
          <w:p w:rsidR="00490857" w:rsidRPr="004B0886" w:rsidRDefault="00512D91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0857" w:rsidTr="004B0886">
        <w:tc>
          <w:tcPr>
            <w:tcW w:w="959" w:type="dxa"/>
          </w:tcPr>
          <w:p w:rsidR="00490857" w:rsidRPr="004B0886" w:rsidRDefault="00490857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7371" w:type="dxa"/>
          </w:tcPr>
          <w:p w:rsidR="00490857" w:rsidRPr="004B0886" w:rsidRDefault="0051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Dainų edukacijos vaikams su CD</w:t>
            </w:r>
          </w:p>
        </w:tc>
        <w:tc>
          <w:tcPr>
            <w:tcW w:w="1524" w:type="dxa"/>
          </w:tcPr>
          <w:p w:rsidR="00490857" w:rsidRPr="004B0886" w:rsidRDefault="00512D91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0857" w:rsidTr="004B0886">
        <w:tc>
          <w:tcPr>
            <w:tcW w:w="959" w:type="dxa"/>
          </w:tcPr>
          <w:p w:rsidR="00490857" w:rsidRPr="004B0886" w:rsidRDefault="00490857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7371" w:type="dxa"/>
          </w:tcPr>
          <w:p w:rsidR="00490857" w:rsidRPr="004B0886" w:rsidRDefault="0051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Dainų knygos „Spalvotos dienos‘, Iškeliauju į platų pasaulį“</w:t>
            </w:r>
          </w:p>
        </w:tc>
        <w:tc>
          <w:tcPr>
            <w:tcW w:w="1524" w:type="dxa"/>
          </w:tcPr>
          <w:p w:rsidR="00490857" w:rsidRPr="004B0886" w:rsidRDefault="00512D91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0857" w:rsidTr="004B0886">
        <w:tc>
          <w:tcPr>
            <w:tcW w:w="959" w:type="dxa"/>
          </w:tcPr>
          <w:p w:rsidR="00490857" w:rsidRPr="004B0886" w:rsidRDefault="00490857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7371" w:type="dxa"/>
          </w:tcPr>
          <w:p w:rsidR="00490857" w:rsidRPr="004B0886" w:rsidRDefault="0051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Mokomoji medžiaga MAMOS MOKYKLA</w:t>
            </w:r>
          </w:p>
        </w:tc>
        <w:tc>
          <w:tcPr>
            <w:tcW w:w="1524" w:type="dxa"/>
          </w:tcPr>
          <w:p w:rsidR="00490857" w:rsidRPr="004B0886" w:rsidRDefault="00512D91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0857" w:rsidTr="004B0886">
        <w:tc>
          <w:tcPr>
            <w:tcW w:w="959" w:type="dxa"/>
          </w:tcPr>
          <w:p w:rsidR="00490857" w:rsidRPr="004B0886" w:rsidRDefault="00490857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7371" w:type="dxa"/>
          </w:tcPr>
          <w:p w:rsidR="00490857" w:rsidRPr="004B0886" w:rsidRDefault="0051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Mokomoji medžiaga „MOKAU(SI) KALBĖTI“</w:t>
            </w:r>
          </w:p>
        </w:tc>
        <w:tc>
          <w:tcPr>
            <w:tcW w:w="1524" w:type="dxa"/>
          </w:tcPr>
          <w:p w:rsidR="00490857" w:rsidRPr="004B0886" w:rsidRDefault="00512D91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0857" w:rsidTr="004B0886">
        <w:tc>
          <w:tcPr>
            <w:tcW w:w="959" w:type="dxa"/>
          </w:tcPr>
          <w:p w:rsidR="00490857" w:rsidRPr="004B0886" w:rsidRDefault="00490857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7371" w:type="dxa"/>
          </w:tcPr>
          <w:p w:rsidR="00490857" w:rsidRPr="004B0886" w:rsidRDefault="0051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Pratimų rinkinys 5-6 metų vaikams</w:t>
            </w:r>
          </w:p>
        </w:tc>
        <w:tc>
          <w:tcPr>
            <w:tcW w:w="1524" w:type="dxa"/>
          </w:tcPr>
          <w:p w:rsidR="00490857" w:rsidRPr="004B0886" w:rsidRDefault="00512D91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0857" w:rsidTr="004B0886">
        <w:tc>
          <w:tcPr>
            <w:tcW w:w="959" w:type="dxa"/>
          </w:tcPr>
          <w:p w:rsidR="00490857" w:rsidRPr="004B0886" w:rsidRDefault="00363474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7371" w:type="dxa"/>
          </w:tcPr>
          <w:p w:rsidR="00490857" w:rsidRPr="004B0886" w:rsidRDefault="0051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Noriu išmokti . Užduotys 5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 vaikams</w:t>
            </w:r>
          </w:p>
        </w:tc>
        <w:tc>
          <w:tcPr>
            <w:tcW w:w="1524" w:type="dxa"/>
          </w:tcPr>
          <w:p w:rsidR="00490857" w:rsidRPr="004B0886" w:rsidRDefault="00512D91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0857" w:rsidTr="004B0886">
        <w:tc>
          <w:tcPr>
            <w:tcW w:w="959" w:type="dxa"/>
          </w:tcPr>
          <w:p w:rsidR="00490857" w:rsidRPr="004B0886" w:rsidRDefault="00363474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7371" w:type="dxa"/>
          </w:tcPr>
          <w:p w:rsidR="00490857" w:rsidRPr="004B0886" w:rsidRDefault="0051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Noriu išmokti.  Užduotys 6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 vaikams</w:t>
            </w:r>
          </w:p>
        </w:tc>
        <w:tc>
          <w:tcPr>
            <w:tcW w:w="1524" w:type="dxa"/>
          </w:tcPr>
          <w:p w:rsidR="00490857" w:rsidRPr="004B0886" w:rsidRDefault="00512D91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0857" w:rsidTr="004B0886">
        <w:tc>
          <w:tcPr>
            <w:tcW w:w="959" w:type="dxa"/>
          </w:tcPr>
          <w:p w:rsidR="00490857" w:rsidRPr="004B0886" w:rsidRDefault="00363474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7371" w:type="dxa"/>
          </w:tcPr>
          <w:p w:rsidR="00490857" w:rsidRPr="004B0886" w:rsidRDefault="0051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Penkiamečio knygelė. </w:t>
            </w:r>
            <w:proofErr w:type="spellStart"/>
            <w:r>
              <w:rPr>
                <w:sz w:val="24"/>
                <w:szCs w:val="24"/>
              </w:rPr>
              <w:t>Užduotėlės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490857" w:rsidRPr="004B0886" w:rsidRDefault="00512D91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3474" w:rsidTr="004B0886">
        <w:tc>
          <w:tcPr>
            <w:tcW w:w="959" w:type="dxa"/>
          </w:tcPr>
          <w:p w:rsidR="00363474" w:rsidRPr="004B0886" w:rsidRDefault="00363474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7371" w:type="dxa"/>
          </w:tcPr>
          <w:p w:rsidR="00363474" w:rsidRPr="004B0886" w:rsidRDefault="002E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Tėveliai, pakalbėkite su manim</w:t>
            </w:r>
          </w:p>
        </w:tc>
        <w:tc>
          <w:tcPr>
            <w:tcW w:w="1524" w:type="dxa"/>
          </w:tcPr>
          <w:p w:rsidR="00363474" w:rsidRPr="004B0886" w:rsidRDefault="002E4C82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3474" w:rsidTr="004B0886">
        <w:tc>
          <w:tcPr>
            <w:tcW w:w="959" w:type="dxa"/>
          </w:tcPr>
          <w:p w:rsidR="00363474" w:rsidRPr="004B0886" w:rsidRDefault="00363474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7371" w:type="dxa"/>
          </w:tcPr>
          <w:p w:rsidR="00363474" w:rsidRPr="004B0886" w:rsidRDefault="002E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S, Š, Z, Ž_, L, K, G, C, Č, DŽ ĮTVIRTINIMAS</w:t>
            </w:r>
          </w:p>
        </w:tc>
        <w:tc>
          <w:tcPr>
            <w:tcW w:w="1524" w:type="dxa"/>
          </w:tcPr>
          <w:p w:rsidR="00363474" w:rsidRPr="004B0886" w:rsidRDefault="002E4C82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3474" w:rsidTr="004B0886">
        <w:tc>
          <w:tcPr>
            <w:tcW w:w="959" w:type="dxa"/>
          </w:tcPr>
          <w:p w:rsidR="00363474" w:rsidRPr="004B0886" w:rsidRDefault="00363474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7371" w:type="dxa"/>
          </w:tcPr>
          <w:p w:rsidR="00363474" w:rsidRPr="004B0886" w:rsidRDefault="002E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KLAUSAU, GIRDŽIU, TARIU, RAŠAU</w:t>
            </w:r>
          </w:p>
        </w:tc>
        <w:tc>
          <w:tcPr>
            <w:tcW w:w="1524" w:type="dxa"/>
          </w:tcPr>
          <w:p w:rsidR="00363474" w:rsidRPr="004B0886" w:rsidRDefault="002E4C82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3474" w:rsidTr="004B0886">
        <w:tc>
          <w:tcPr>
            <w:tcW w:w="959" w:type="dxa"/>
          </w:tcPr>
          <w:p w:rsidR="00363474" w:rsidRPr="004B0886" w:rsidRDefault="00363474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7371" w:type="dxa"/>
          </w:tcPr>
          <w:p w:rsidR="00363474" w:rsidRPr="004B0886" w:rsidRDefault="002E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Tark garsus S ir Š</w:t>
            </w:r>
          </w:p>
        </w:tc>
        <w:tc>
          <w:tcPr>
            <w:tcW w:w="1524" w:type="dxa"/>
          </w:tcPr>
          <w:p w:rsidR="00363474" w:rsidRPr="004B0886" w:rsidRDefault="002E4C82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3474" w:rsidTr="004B0886">
        <w:tc>
          <w:tcPr>
            <w:tcW w:w="959" w:type="dxa"/>
          </w:tcPr>
          <w:p w:rsidR="00363474" w:rsidRPr="004B0886" w:rsidRDefault="00363474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7371" w:type="dxa"/>
          </w:tcPr>
          <w:p w:rsidR="00363474" w:rsidRPr="004B0886" w:rsidRDefault="002E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Pradinukų abėcėlė tėvams ir mokytojams</w:t>
            </w:r>
          </w:p>
        </w:tc>
        <w:tc>
          <w:tcPr>
            <w:tcW w:w="1524" w:type="dxa"/>
          </w:tcPr>
          <w:p w:rsidR="00363474" w:rsidRPr="004B0886" w:rsidRDefault="002E4C82" w:rsidP="005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3467" w:rsidTr="004B0886">
        <w:tc>
          <w:tcPr>
            <w:tcW w:w="959" w:type="dxa"/>
          </w:tcPr>
          <w:p w:rsidR="00573467" w:rsidRPr="004B0886" w:rsidRDefault="00573467" w:rsidP="005B5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73467" w:rsidRPr="00573467" w:rsidRDefault="00573467">
            <w:pPr>
              <w:rPr>
                <w:b/>
                <w:sz w:val="24"/>
                <w:szCs w:val="24"/>
              </w:rPr>
            </w:pPr>
            <w:r w:rsidRPr="00573467">
              <w:rPr>
                <w:b/>
                <w:sz w:val="24"/>
                <w:szCs w:val="24"/>
              </w:rPr>
              <w:t>Iš viso</w:t>
            </w:r>
          </w:p>
        </w:tc>
        <w:tc>
          <w:tcPr>
            <w:tcW w:w="1524" w:type="dxa"/>
          </w:tcPr>
          <w:p w:rsidR="00573467" w:rsidRPr="00573467" w:rsidRDefault="00A31FF3" w:rsidP="005B5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</w:tr>
      <w:tr w:rsidR="00573467" w:rsidTr="004B0886">
        <w:tc>
          <w:tcPr>
            <w:tcW w:w="959" w:type="dxa"/>
          </w:tcPr>
          <w:p w:rsidR="00573467" w:rsidRPr="004B0886" w:rsidRDefault="00573467" w:rsidP="005B5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73467" w:rsidRPr="004B0886" w:rsidRDefault="00573467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573467" w:rsidRPr="004B0886" w:rsidRDefault="00573467" w:rsidP="005B58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0886" w:rsidRPr="004B0886" w:rsidRDefault="004B0886">
      <w:pPr>
        <w:rPr>
          <w:b/>
          <w:sz w:val="24"/>
          <w:szCs w:val="24"/>
        </w:rPr>
      </w:pPr>
      <w:bookmarkStart w:id="0" w:name="_GoBack"/>
      <w:bookmarkEnd w:id="0"/>
    </w:p>
    <w:sectPr w:rsidR="004B0886" w:rsidRPr="004B08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86"/>
    <w:rsid w:val="001E790B"/>
    <w:rsid w:val="002001EB"/>
    <w:rsid w:val="002E4C82"/>
    <w:rsid w:val="0030738C"/>
    <w:rsid w:val="00363474"/>
    <w:rsid w:val="00490857"/>
    <w:rsid w:val="004B0886"/>
    <w:rsid w:val="00512D91"/>
    <w:rsid w:val="00573467"/>
    <w:rsid w:val="0058160B"/>
    <w:rsid w:val="005A03BE"/>
    <w:rsid w:val="005B58E6"/>
    <w:rsid w:val="006C6834"/>
    <w:rsid w:val="0078289A"/>
    <w:rsid w:val="00997339"/>
    <w:rsid w:val="00A31FF3"/>
    <w:rsid w:val="00AD44D4"/>
    <w:rsid w:val="00CF01B0"/>
    <w:rsid w:val="00D14308"/>
    <w:rsid w:val="00DB25EE"/>
    <w:rsid w:val="00E06B72"/>
    <w:rsid w:val="00E719B3"/>
    <w:rsid w:val="00E8443E"/>
    <w:rsid w:val="00E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2021-01-07T13:29:00Z</dcterms:created>
  <dcterms:modified xsi:type="dcterms:W3CDTF">2021-01-08T06:08:00Z</dcterms:modified>
</cp:coreProperties>
</file>